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1A0" w:rsidRPr="00D54C49" w:rsidRDefault="005771A0" w:rsidP="005771A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54C49">
        <w:rPr>
          <w:rFonts w:ascii="Times New Roman" w:hAnsi="Times New Roman" w:cs="Times New Roman"/>
          <w:b/>
          <w:i/>
          <w:sz w:val="24"/>
          <w:szCs w:val="24"/>
        </w:rPr>
        <w:t>Заява вагітної про тимчасове переведення на легшу роботу</w:t>
      </w:r>
    </w:p>
    <w:p w:rsidR="005771A0" w:rsidRPr="00D54C49" w:rsidRDefault="005771A0" w:rsidP="00577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1A0" w:rsidRPr="00D54C49" w:rsidRDefault="005771A0" w:rsidP="00577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5"/>
        <w:gridCol w:w="3990"/>
      </w:tblGrid>
      <w:tr w:rsidR="005771A0" w:rsidRPr="00D54C49" w:rsidTr="002C09A1">
        <w:tc>
          <w:tcPr>
            <w:tcW w:w="5495" w:type="dxa"/>
          </w:tcPr>
          <w:p w:rsidR="005771A0" w:rsidRPr="00D54C49" w:rsidRDefault="005771A0" w:rsidP="002C09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C49">
              <w:rPr>
                <w:rFonts w:ascii="Times New Roman" w:hAnsi="Times New Roman" w:cs="Times New Roman"/>
                <w:i/>
                <w:sz w:val="24"/>
                <w:szCs w:val="24"/>
              </w:rPr>
              <w:t>Начальнику відділу кадрів Добренькій Г.О.</w:t>
            </w:r>
          </w:p>
          <w:p w:rsidR="005771A0" w:rsidRPr="00D54C49" w:rsidRDefault="001E5A93" w:rsidP="002C09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Підготувати до 16:00 01.04.2019</w:t>
            </w:r>
            <w:bookmarkStart w:id="0" w:name="_GoBack"/>
            <w:bookmarkEnd w:id="0"/>
          </w:p>
          <w:p w:rsidR="005771A0" w:rsidRPr="00D54C49" w:rsidRDefault="005771A0" w:rsidP="002C09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C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пропозиції щодо переведення Журавської М. В. </w:t>
            </w:r>
          </w:p>
          <w:p w:rsidR="005771A0" w:rsidRPr="00D54C49" w:rsidRDefault="005771A0" w:rsidP="002C09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C49">
              <w:rPr>
                <w:rFonts w:ascii="Times New Roman" w:hAnsi="Times New Roman" w:cs="Times New Roman"/>
                <w:i/>
                <w:sz w:val="24"/>
                <w:szCs w:val="24"/>
              </w:rPr>
              <w:t>на легшу роботу з урахуванням стану її здоров’я</w:t>
            </w:r>
          </w:p>
          <w:p w:rsidR="005771A0" w:rsidRPr="00D54C49" w:rsidRDefault="005771A0" w:rsidP="002C09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C49">
              <w:rPr>
                <w:rFonts w:ascii="Times New Roman" w:hAnsi="Times New Roman" w:cs="Times New Roman"/>
                <w:i/>
                <w:sz w:val="24"/>
                <w:szCs w:val="24"/>
              </w:rPr>
              <w:t>і кваліфікації, вказати можливі дати переведення</w:t>
            </w:r>
          </w:p>
          <w:p w:rsidR="005771A0" w:rsidRPr="00D54C49" w:rsidRDefault="005771A0" w:rsidP="002C09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71A0" w:rsidRPr="00D54C49" w:rsidRDefault="00D9583A" w:rsidP="002C09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01.04.2019</w:t>
            </w:r>
            <w:r w:rsidR="005771A0" w:rsidRPr="00D54C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proofErr w:type="spellStart"/>
            <w:r w:rsidR="005771A0" w:rsidRPr="00D54C49">
              <w:rPr>
                <w:rFonts w:ascii="Times New Roman" w:hAnsi="Times New Roman" w:cs="Times New Roman"/>
                <w:i/>
                <w:sz w:val="24"/>
                <w:szCs w:val="24"/>
              </w:rPr>
              <w:t>Добродiй</w:t>
            </w:r>
            <w:proofErr w:type="spellEnd"/>
          </w:p>
          <w:p w:rsidR="005771A0" w:rsidRPr="00D54C49" w:rsidRDefault="005771A0" w:rsidP="002C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5771A0" w:rsidRPr="00D54C49" w:rsidRDefault="005771A0" w:rsidP="002C09A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C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Директору ТОВ «Усе буде добре» </w:t>
            </w:r>
          </w:p>
          <w:p w:rsidR="005771A0" w:rsidRPr="00D54C49" w:rsidRDefault="005771A0" w:rsidP="002C09A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C49">
              <w:rPr>
                <w:rFonts w:ascii="Times New Roman" w:hAnsi="Times New Roman" w:cs="Times New Roman"/>
                <w:i/>
                <w:sz w:val="24"/>
                <w:szCs w:val="24"/>
              </w:rPr>
              <w:t>Добродію К. М.</w:t>
            </w:r>
          </w:p>
          <w:p w:rsidR="005771A0" w:rsidRPr="00D54C49" w:rsidRDefault="005771A0" w:rsidP="002C09A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C49">
              <w:rPr>
                <w:rFonts w:ascii="Times New Roman" w:hAnsi="Times New Roman" w:cs="Times New Roman"/>
                <w:i/>
                <w:sz w:val="24"/>
                <w:szCs w:val="24"/>
              </w:rPr>
              <w:t>штукатура 6 розряду відділу садового будівництва</w:t>
            </w:r>
          </w:p>
          <w:p w:rsidR="005771A0" w:rsidRPr="00D54C49" w:rsidRDefault="005771A0" w:rsidP="002C09A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C49">
              <w:rPr>
                <w:rFonts w:ascii="Times New Roman" w:hAnsi="Times New Roman" w:cs="Times New Roman"/>
                <w:i/>
                <w:sz w:val="24"/>
                <w:szCs w:val="24"/>
              </w:rPr>
              <w:t>Журавської Марини Вікторівни</w:t>
            </w:r>
          </w:p>
          <w:p w:rsidR="005771A0" w:rsidRPr="00D54C49" w:rsidRDefault="005771A0" w:rsidP="002C0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71A0" w:rsidRPr="00D54C49" w:rsidRDefault="005771A0" w:rsidP="00577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1A0" w:rsidRPr="00D54C49" w:rsidRDefault="005771A0" w:rsidP="005771A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54C49">
        <w:rPr>
          <w:rFonts w:ascii="Times New Roman" w:hAnsi="Times New Roman" w:cs="Times New Roman"/>
          <w:i/>
          <w:sz w:val="24"/>
          <w:szCs w:val="24"/>
        </w:rPr>
        <w:t>Заява</w:t>
      </w:r>
    </w:p>
    <w:p w:rsidR="005771A0" w:rsidRPr="00D54C49" w:rsidRDefault="005771A0" w:rsidP="005771A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4C49">
        <w:rPr>
          <w:rFonts w:ascii="Times New Roman" w:hAnsi="Times New Roman" w:cs="Times New Roman"/>
          <w:i/>
          <w:sz w:val="24"/>
          <w:szCs w:val="24"/>
        </w:rPr>
        <w:t xml:space="preserve">У зв’язку з тим, що я перебуваю на третьому місяці вагітності, прошу тимчасово перевести мене на легшу роботу, </w:t>
      </w:r>
      <w:r w:rsidR="00D9583A">
        <w:rPr>
          <w:rFonts w:ascii="Times New Roman" w:hAnsi="Times New Roman" w:cs="Times New Roman"/>
          <w:i/>
          <w:sz w:val="24"/>
          <w:szCs w:val="24"/>
        </w:rPr>
        <w:t>що виключає роботу стоячки, з 02.04.2019</w:t>
      </w:r>
      <w:r w:rsidRPr="00D54C49">
        <w:rPr>
          <w:rFonts w:ascii="Times New Roman" w:hAnsi="Times New Roman" w:cs="Times New Roman"/>
          <w:i/>
          <w:sz w:val="24"/>
          <w:szCs w:val="24"/>
        </w:rPr>
        <w:t xml:space="preserve"> до дати початку відпустки у зв’язку з вагітністю та пологами.</w:t>
      </w:r>
    </w:p>
    <w:p w:rsidR="005771A0" w:rsidRPr="00D54C49" w:rsidRDefault="005771A0" w:rsidP="005771A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771A0" w:rsidRPr="00D54C49" w:rsidRDefault="005771A0" w:rsidP="005771A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4C49">
        <w:rPr>
          <w:rFonts w:ascii="Times New Roman" w:hAnsi="Times New Roman" w:cs="Times New Roman"/>
          <w:i/>
          <w:sz w:val="24"/>
          <w:szCs w:val="24"/>
        </w:rPr>
        <w:t xml:space="preserve">Додаток: лікарський висновок про переведення вагітної на іншу роботу (форма № 084/о) № 5794/10, виданий ЦПМСД № 2 </w:t>
      </w:r>
      <w:r w:rsidR="00D9583A">
        <w:rPr>
          <w:rFonts w:ascii="Times New Roman" w:hAnsi="Times New Roman" w:cs="Times New Roman"/>
          <w:i/>
          <w:sz w:val="24"/>
          <w:szCs w:val="24"/>
        </w:rPr>
        <w:t>Дніпровського району м. Києва 01.04.2019</w:t>
      </w:r>
      <w:r w:rsidRPr="00D54C4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5771A0" w:rsidRPr="00D54C49" w:rsidRDefault="005771A0" w:rsidP="005771A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771A0" w:rsidRPr="00D54C49" w:rsidRDefault="00D9583A" w:rsidP="005771A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01.04.2019</w:t>
      </w:r>
      <w:r w:rsidR="005771A0" w:rsidRPr="00D54C49">
        <w:rPr>
          <w:rFonts w:ascii="Times New Roman" w:hAnsi="Times New Roman" w:cs="Times New Roman"/>
          <w:i/>
          <w:sz w:val="24"/>
          <w:szCs w:val="24"/>
        </w:rPr>
        <w:tab/>
      </w:r>
      <w:r w:rsidR="005771A0" w:rsidRPr="00D54C49">
        <w:rPr>
          <w:rFonts w:ascii="Times New Roman" w:hAnsi="Times New Roman" w:cs="Times New Roman"/>
          <w:i/>
          <w:sz w:val="24"/>
          <w:szCs w:val="24"/>
        </w:rPr>
        <w:tab/>
      </w:r>
      <w:r w:rsidR="005771A0" w:rsidRPr="00D54C49">
        <w:rPr>
          <w:rFonts w:ascii="Times New Roman" w:hAnsi="Times New Roman" w:cs="Times New Roman"/>
          <w:i/>
          <w:sz w:val="24"/>
          <w:szCs w:val="24"/>
        </w:rPr>
        <w:tab/>
      </w:r>
      <w:r w:rsidR="005771A0" w:rsidRPr="00D54C49">
        <w:rPr>
          <w:rFonts w:ascii="Times New Roman" w:hAnsi="Times New Roman" w:cs="Times New Roman"/>
          <w:i/>
          <w:sz w:val="24"/>
          <w:szCs w:val="24"/>
        </w:rPr>
        <w:tab/>
      </w:r>
      <w:r w:rsidR="005771A0" w:rsidRPr="00D54C49">
        <w:rPr>
          <w:rFonts w:ascii="Times New Roman" w:hAnsi="Times New Roman" w:cs="Times New Roman"/>
          <w:i/>
          <w:sz w:val="24"/>
          <w:szCs w:val="24"/>
        </w:rPr>
        <w:tab/>
      </w:r>
      <w:r w:rsidR="005771A0" w:rsidRPr="00D54C49">
        <w:rPr>
          <w:rFonts w:ascii="Times New Roman" w:hAnsi="Times New Roman" w:cs="Times New Roman"/>
          <w:i/>
          <w:sz w:val="24"/>
          <w:szCs w:val="24"/>
        </w:rPr>
        <w:tab/>
      </w:r>
      <w:r w:rsidR="005771A0" w:rsidRPr="00D54C49">
        <w:rPr>
          <w:rFonts w:ascii="Times New Roman" w:hAnsi="Times New Roman" w:cs="Times New Roman"/>
          <w:i/>
          <w:sz w:val="24"/>
          <w:szCs w:val="24"/>
        </w:rPr>
        <w:tab/>
      </w:r>
      <w:r w:rsidR="005771A0" w:rsidRPr="00D54C49">
        <w:rPr>
          <w:rFonts w:ascii="Times New Roman" w:hAnsi="Times New Roman" w:cs="Times New Roman"/>
          <w:i/>
          <w:sz w:val="24"/>
          <w:szCs w:val="24"/>
        </w:rPr>
        <w:tab/>
      </w:r>
      <w:r w:rsidR="005771A0" w:rsidRPr="00D54C49">
        <w:rPr>
          <w:rFonts w:ascii="Times New Roman" w:hAnsi="Times New Roman" w:cs="Times New Roman"/>
          <w:i/>
          <w:sz w:val="24"/>
          <w:szCs w:val="24"/>
        </w:rPr>
        <w:tab/>
      </w:r>
      <w:r w:rsidR="005771A0" w:rsidRPr="00675146">
        <w:rPr>
          <w:rFonts w:asciiTheme="majorHAnsi" w:hAnsiTheme="majorHAnsi" w:cs="Times New Roman"/>
          <w:i/>
          <w:sz w:val="24"/>
          <w:szCs w:val="24"/>
        </w:rPr>
        <w:t>Журавська</w:t>
      </w:r>
    </w:p>
    <w:p w:rsidR="00855D74" w:rsidRDefault="00855D74"/>
    <w:sectPr w:rsidR="00855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A0"/>
    <w:rsid w:val="001E5A93"/>
    <w:rsid w:val="00507902"/>
    <w:rsid w:val="005771A0"/>
    <w:rsid w:val="00855D74"/>
    <w:rsid w:val="00A1482C"/>
    <w:rsid w:val="00C56AE6"/>
    <w:rsid w:val="00D9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1FD37A-9269-42F1-A6EA-1D1C5FBD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1A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 Іванченко</dc:creator>
  <cp:lastModifiedBy>Ірина Федорова</cp:lastModifiedBy>
  <cp:revision>4</cp:revision>
  <dcterms:created xsi:type="dcterms:W3CDTF">2019-04-01T07:25:00Z</dcterms:created>
  <dcterms:modified xsi:type="dcterms:W3CDTF">2019-04-01T10:10:00Z</dcterms:modified>
</cp:coreProperties>
</file>